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5D" w:rsidRPr="00C625CE" w:rsidRDefault="004E205D" w:rsidP="004E2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83" w:type="dxa"/>
        <w:tblInd w:w="562" w:type="dxa"/>
        <w:tblLook w:val="04A0" w:firstRow="1" w:lastRow="0" w:firstColumn="1" w:lastColumn="0" w:noHBand="0" w:noVBand="1"/>
      </w:tblPr>
      <w:tblGrid>
        <w:gridCol w:w="5288"/>
        <w:gridCol w:w="9395"/>
      </w:tblGrid>
      <w:tr w:rsidR="004E205D" w:rsidRPr="00C625CE" w:rsidTr="003034D8">
        <w:trPr>
          <w:trHeight w:val="1112"/>
        </w:trPr>
        <w:tc>
          <w:tcPr>
            <w:tcW w:w="5288" w:type="dxa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 HĐND VÀ UBND</w:t>
            </w: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XÃ BÌNH GIANG</w:t>
            </w: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</w:t>
            </w:r>
          </w:p>
        </w:tc>
        <w:tc>
          <w:tcPr>
            <w:tcW w:w="9395" w:type="dxa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*********************</w:t>
            </w:r>
          </w:p>
        </w:tc>
      </w:tr>
    </w:tbl>
    <w:p w:rsidR="004E205D" w:rsidRPr="00C625CE" w:rsidRDefault="004E205D" w:rsidP="004E20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DỰ KIẾN </w:t>
      </w:r>
      <w:r w:rsidRPr="00C625CE">
        <w:rPr>
          <w:rFonts w:ascii="Times New Roman" w:hAnsi="Times New Roman"/>
          <w:b/>
          <w:sz w:val="28"/>
          <w:szCs w:val="28"/>
        </w:rPr>
        <w:t>LỊCH CÔNG TÁC TUẦ</w:t>
      </w:r>
      <w:r>
        <w:rPr>
          <w:rFonts w:ascii="Times New Roman" w:hAnsi="Times New Roman"/>
          <w:b/>
          <w:sz w:val="28"/>
          <w:szCs w:val="28"/>
        </w:rPr>
        <w:t>N 19</w:t>
      </w:r>
    </w:p>
    <w:p w:rsidR="004E205D" w:rsidRPr="00C625CE" w:rsidRDefault="004E205D" w:rsidP="004E205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25CE">
        <w:rPr>
          <w:rFonts w:ascii="Times New Roman" w:hAnsi="Times New Roman"/>
          <w:b/>
          <w:color w:val="FF0000"/>
          <w:sz w:val="28"/>
          <w:szCs w:val="28"/>
        </w:rPr>
        <w:t>Từ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ngày 6/5 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>đế</w:t>
      </w:r>
      <w:r>
        <w:rPr>
          <w:rFonts w:ascii="Times New Roman" w:hAnsi="Times New Roman"/>
          <w:b/>
          <w:color w:val="FF0000"/>
          <w:sz w:val="28"/>
          <w:szCs w:val="28"/>
        </w:rPr>
        <w:t>n ngày 11/5/2024</w:t>
      </w:r>
      <w:r w:rsidRPr="00C625CE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4E205D" w:rsidRPr="00C625CE" w:rsidRDefault="004E205D" w:rsidP="004E2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0"/>
        <w:gridCol w:w="2835"/>
        <w:gridCol w:w="709"/>
        <w:gridCol w:w="2835"/>
        <w:gridCol w:w="620"/>
      </w:tblGrid>
      <w:tr w:rsidR="004E205D" w:rsidRPr="00C625CE" w:rsidTr="003034D8">
        <w:trPr>
          <w:trHeight w:val="701"/>
        </w:trPr>
        <w:tc>
          <w:tcPr>
            <w:tcW w:w="1276" w:type="dxa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TT HĐND, UBND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Văn phòng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5C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4E205D" w:rsidRPr="00C625CE" w:rsidTr="003034D8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2</w:t>
            </w: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6/5/2024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4E205D" w:rsidRPr="002407B5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-Giao ban tháng 4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4E205D" w:rsidRPr="0095411F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LĐ UBND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4E205D" w:rsidRPr="00D40794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5D" w:rsidRPr="00C625CE" w:rsidTr="003034D8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Họp liên tịch chuẩn bị kỳ họp HĐND xã</w:t>
            </w:r>
          </w:p>
          <w:p w:rsidR="002B7751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LĐ UBND</w:t>
            </w:r>
          </w:p>
          <w:p w:rsidR="002B7751" w:rsidRPr="00C625CE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Quang, Kim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UBND xã</w:t>
            </w:r>
          </w:p>
          <w:p w:rsidR="002B7751" w:rsidRPr="00C625CE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  <w:bookmarkStart w:id="0" w:name="_GoBack"/>
            <w:bookmarkEnd w:id="0"/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5D" w:rsidRPr="00C625CE" w:rsidTr="003034D8">
        <w:trPr>
          <w:trHeight w:val="807"/>
        </w:trPr>
        <w:tc>
          <w:tcPr>
            <w:tcW w:w="1276" w:type="dxa"/>
            <w:vMerge w:val="restart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3</w:t>
            </w: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7/5/2024</w:t>
            </w:r>
          </w:p>
        </w:tc>
        <w:tc>
          <w:tcPr>
            <w:tcW w:w="992" w:type="dxa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4E205D" w:rsidRPr="00556310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Giám sát của HĐND huyện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LĐ UBND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 UBND xã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4E205D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Pr="00D32BE6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5D" w:rsidRPr="00C625CE" w:rsidTr="003034D8">
        <w:trPr>
          <w:trHeight w:val="276"/>
        </w:trPr>
        <w:tc>
          <w:tcPr>
            <w:tcW w:w="1276" w:type="dxa"/>
            <w:vMerge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4E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Quang, Kim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E205D" w:rsidRPr="00C625CE" w:rsidTr="003034D8">
        <w:trPr>
          <w:trHeight w:val="866"/>
        </w:trPr>
        <w:tc>
          <w:tcPr>
            <w:tcW w:w="1276" w:type="dxa"/>
            <w:vMerge w:val="restart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4</w:t>
            </w: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8/5/2024</w:t>
            </w:r>
          </w:p>
        </w:tc>
        <w:tc>
          <w:tcPr>
            <w:tcW w:w="992" w:type="dxa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2B7751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  <w:p w:rsidR="004E205D" w:rsidRPr="00230CC6" w:rsidRDefault="004E205D" w:rsidP="004E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2B7751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Bính, Quang, Kim</w:t>
            </w:r>
          </w:p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Pr="009656E7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4E205D" w:rsidRPr="0071602C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4E205D" w:rsidRPr="00556310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5D" w:rsidRPr="00C625CE" w:rsidTr="003034D8">
        <w:trPr>
          <w:trHeight w:val="539"/>
        </w:trPr>
        <w:tc>
          <w:tcPr>
            <w:tcW w:w="1276" w:type="dxa"/>
            <w:vMerge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-Chủ tịch UBND xã tiếp công dân theo lịch tiếp định kỳ</w:t>
            </w:r>
          </w:p>
          <w:p w:rsidR="002B7751" w:rsidRDefault="002B7751" w:rsidP="002B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tại cơ quan</w:t>
            </w:r>
          </w:p>
          <w:p w:rsidR="002B7751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Pr="00230CC6" w:rsidRDefault="004E205D" w:rsidP="004E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Tư</w:t>
            </w:r>
          </w:p>
          <w:p w:rsidR="002B7751" w:rsidRDefault="002B7751" w:rsidP="002B7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Bính, Quang</w:t>
            </w:r>
            <w:r>
              <w:rPr>
                <w:rFonts w:ascii="Times New Roman" w:hAnsi="Times New Roman"/>
                <w:sz w:val="24"/>
                <w:szCs w:val="24"/>
              </w:rPr>
              <w:t>, Kim</w:t>
            </w:r>
          </w:p>
          <w:p w:rsidR="004E205D" w:rsidRPr="00A82A59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71602C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tiếp công dân</w:t>
            </w:r>
          </w:p>
          <w:p w:rsidR="004E205D" w:rsidRPr="00A82A59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5D" w:rsidRPr="00C625CE" w:rsidTr="003034D8">
        <w:trPr>
          <w:trHeight w:val="699"/>
        </w:trPr>
        <w:tc>
          <w:tcPr>
            <w:tcW w:w="1276" w:type="dxa"/>
            <w:vMerge w:val="restart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5</w:t>
            </w: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9/5/2024</w:t>
            </w:r>
          </w:p>
        </w:tc>
        <w:tc>
          <w:tcPr>
            <w:tcW w:w="992" w:type="dxa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E205D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kiểm tra công tác Đảng</w:t>
            </w:r>
          </w:p>
          <w:p w:rsidR="002B7751" w:rsidRPr="00C625CE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E205D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Quang</w:t>
            </w:r>
          </w:p>
          <w:p w:rsidR="002B7751" w:rsidRPr="008C0CC8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Tư, Bình, Kim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E205D" w:rsidRPr="008C0CC8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E205D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 UBND xã</w:t>
            </w:r>
          </w:p>
          <w:p w:rsidR="002B7751" w:rsidRPr="008C0CC8" w:rsidRDefault="002B7751" w:rsidP="002B77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</w:tc>
        <w:tc>
          <w:tcPr>
            <w:tcW w:w="6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E205D" w:rsidRPr="00C625CE" w:rsidTr="003034D8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05D" w:rsidRPr="00C625CE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05D" w:rsidRPr="008C0CC8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Đ/c Anh, Tư, Bình, Quang, Kim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05D" w:rsidRPr="00C625CE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làm việc</w:t>
            </w:r>
          </w:p>
        </w:tc>
        <w:tc>
          <w:tcPr>
            <w:tcW w:w="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205D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5D" w:rsidRPr="00C625CE" w:rsidTr="003034D8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6</w:t>
            </w:r>
          </w:p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10/5/2024</w:t>
            </w:r>
          </w:p>
        </w:tc>
        <w:tc>
          <w:tcPr>
            <w:tcW w:w="992" w:type="dxa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4E205D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-Dự Hội nghị hỗ trợ cơ chế, chính sách HTX</w:t>
            </w:r>
          </w:p>
          <w:p w:rsidR="002B7751" w:rsidRPr="00C625CE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4E205D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LĐ UBND xã</w:t>
            </w:r>
          </w:p>
          <w:p w:rsidR="002B7751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Bình, Quang</w:t>
            </w:r>
          </w:p>
          <w:p w:rsidR="002B7751" w:rsidRPr="00F2133A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4E205D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tầng 3 UBND huyện</w:t>
            </w:r>
          </w:p>
          <w:p w:rsidR="002B7751" w:rsidRPr="00C625CE" w:rsidRDefault="002B7751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5D" w:rsidRPr="00C625CE" w:rsidTr="003034D8">
        <w:trPr>
          <w:trHeight w:val="524"/>
        </w:trPr>
        <w:tc>
          <w:tcPr>
            <w:tcW w:w="1276" w:type="dxa"/>
            <w:vMerge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DE4EBB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-Làm việc tại cơ quan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Anh, Tư, Bình, Quang</w:t>
            </w:r>
            <w:r w:rsidR="002B7751">
              <w:rPr>
                <w:rFonts w:ascii="Times New Roman" w:hAnsi="Times New Roman"/>
                <w:sz w:val="24"/>
                <w:szCs w:val="24"/>
              </w:rPr>
              <w:t>, Kim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làm việc</w:t>
            </w: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5D" w:rsidRPr="00C625CE" w:rsidTr="003034D8">
        <w:trPr>
          <w:trHeight w:val="262"/>
        </w:trPr>
        <w:tc>
          <w:tcPr>
            <w:tcW w:w="1276" w:type="dxa"/>
            <w:vMerge w:val="restart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Thứ 7</w:t>
            </w:r>
          </w:p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11/5/2024</w:t>
            </w:r>
          </w:p>
        </w:tc>
        <w:tc>
          <w:tcPr>
            <w:tcW w:w="992" w:type="dxa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05D" w:rsidRPr="00C625CE" w:rsidTr="003034D8">
        <w:trPr>
          <w:trHeight w:val="262"/>
        </w:trPr>
        <w:tc>
          <w:tcPr>
            <w:tcW w:w="1276" w:type="dxa"/>
            <w:vMerge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5CE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  <w:shd w:val="clear" w:color="auto" w:fill="auto"/>
          </w:tcPr>
          <w:p w:rsidR="004E205D" w:rsidRPr="00C625CE" w:rsidRDefault="004E205D" w:rsidP="00303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05D" w:rsidRPr="004E205D" w:rsidRDefault="004E205D" w:rsidP="004E205D">
      <w:pPr>
        <w:spacing w:after="0" w:line="240" w:lineRule="auto"/>
        <w:ind w:left="720" w:firstLine="720"/>
        <w:rPr>
          <w:rFonts w:ascii="Times New Roman" w:hAnsi="Times New Roman"/>
          <w:sz w:val="32"/>
          <w:szCs w:val="32"/>
        </w:rPr>
      </w:pPr>
      <w:r w:rsidRPr="004E205D">
        <w:rPr>
          <w:rFonts w:ascii="Times New Roman" w:hAnsi="Times New Roman"/>
          <w:color w:val="FF0000"/>
          <w:sz w:val="32"/>
          <w:szCs w:val="32"/>
        </w:rPr>
        <w:t xml:space="preserve">Ghi chú: </w:t>
      </w:r>
    </w:p>
    <w:p w:rsidR="004E205D" w:rsidRPr="00C625CE" w:rsidRDefault="004E205D" w:rsidP="004E2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05D" w:rsidRPr="00C625CE" w:rsidRDefault="004E205D" w:rsidP="004E2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05D" w:rsidRPr="00C625CE" w:rsidRDefault="004E205D" w:rsidP="004E2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05D" w:rsidRPr="00C625CE" w:rsidRDefault="004E205D" w:rsidP="004E2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05D" w:rsidRPr="00C625CE" w:rsidRDefault="004E205D" w:rsidP="004E2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05D" w:rsidRPr="00C625CE" w:rsidRDefault="004E205D" w:rsidP="004E2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05D" w:rsidRPr="00C625CE" w:rsidRDefault="004E205D" w:rsidP="004E2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05D" w:rsidRPr="00C625CE" w:rsidRDefault="004E205D" w:rsidP="004E2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05D" w:rsidRPr="00C625CE" w:rsidRDefault="004E205D" w:rsidP="004E2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05D" w:rsidRDefault="004E205D" w:rsidP="004E205D">
      <w:pPr>
        <w:spacing w:after="0" w:line="240" w:lineRule="auto"/>
      </w:pPr>
    </w:p>
    <w:p w:rsidR="004E205D" w:rsidRDefault="004E205D" w:rsidP="004E205D">
      <w:pPr>
        <w:spacing w:after="0" w:line="240" w:lineRule="auto"/>
      </w:pPr>
    </w:p>
    <w:p w:rsidR="004E205D" w:rsidRDefault="004E205D" w:rsidP="004E205D">
      <w:pPr>
        <w:spacing w:after="0" w:line="240" w:lineRule="auto"/>
      </w:pPr>
    </w:p>
    <w:p w:rsidR="004E205D" w:rsidRDefault="004E205D" w:rsidP="004E205D">
      <w:pPr>
        <w:spacing w:after="0" w:line="240" w:lineRule="auto"/>
      </w:pPr>
    </w:p>
    <w:p w:rsidR="004E205D" w:rsidRDefault="004E205D" w:rsidP="004E205D">
      <w:pPr>
        <w:spacing w:after="0" w:line="240" w:lineRule="auto"/>
      </w:pPr>
    </w:p>
    <w:p w:rsidR="004E205D" w:rsidRDefault="004E205D" w:rsidP="004E205D">
      <w:pPr>
        <w:spacing w:after="0" w:line="240" w:lineRule="auto"/>
      </w:pPr>
    </w:p>
    <w:p w:rsidR="004E205D" w:rsidRDefault="004E205D" w:rsidP="004E205D">
      <w:pPr>
        <w:spacing w:after="0" w:line="240" w:lineRule="auto"/>
      </w:pPr>
    </w:p>
    <w:p w:rsidR="004E205D" w:rsidRDefault="004E205D" w:rsidP="004E205D">
      <w:pPr>
        <w:spacing w:after="0" w:line="240" w:lineRule="auto"/>
      </w:pPr>
    </w:p>
    <w:p w:rsidR="004E205D" w:rsidRDefault="004E205D" w:rsidP="004E205D">
      <w:pPr>
        <w:spacing w:after="0" w:line="240" w:lineRule="auto"/>
      </w:pPr>
    </w:p>
    <w:p w:rsidR="004E205D" w:rsidRDefault="004E205D" w:rsidP="004E205D">
      <w:pPr>
        <w:spacing w:after="0" w:line="240" w:lineRule="auto"/>
      </w:pPr>
    </w:p>
    <w:p w:rsidR="0052084F" w:rsidRDefault="0052084F"/>
    <w:sectPr w:rsidR="0052084F" w:rsidSect="008021ED">
      <w:pgSz w:w="16838" w:h="11906" w:orient="landscape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5D"/>
    <w:rsid w:val="00025486"/>
    <w:rsid w:val="0010319B"/>
    <w:rsid w:val="00156EDB"/>
    <w:rsid w:val="002B7751"/>
    <w:rsid w:val="004E205D"/>
    <w:rsid w:val="0052084F"/>
    <w:rsid w:val="005E724A"/>
    <w:rsid w:val="006B593F"/>
    <w:rsid w:val="008173B2"/>
    <w:rsid w:val="0085221E"/>
    <w:rsid w:val="00904DE6"/>
    <w:rsid w:val="00A266FA"/>
    <w:rsid w:val="00A53523"/>
    <w:rsid w:val="00A54401"/>
    <w:rsid w:val="00B05570"/>
    <w:rsid w:val="00B25256"/>
    <w:rsid w:val="00BA2C9A"/>
    <w:rsid w:val="00BE5BC9"/>
    <w:rsid w:val="00CF543A"/>
    <w:rsid w:val="00D13985"/>
    <w:rsid w:val="00D91F96"/>
    <w:rsid w:val="00F31774"/>
    <w:rsid w:val="00FB55A6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D854"/>
  <w15:chartTrackingRefBased/>
  <w15:docId w15:val="{52A44AC3-A357-43B4-A335-00BC687D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5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2024-05-04T02:05:00Z</dcterms:created>
  <dcterms:modified xsi:type="dcterms:W3CDTF">2024-05-08T01:10:00Z</dcterms:modified>
</cp:coreProperties>
</file>